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E85" w:rsidRPr="000F26FD" w:rsidRDefault="00F8027D" w:rsidP="00F8027D">
      <w:pPr>
        <w:pStyle w:val="10"/>
        <w:rPr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437E85" w:rsidRPr="000F26FD">
        <w:rPr>
          <w:rFonts w:hint="cs"/>
          <w:b w:val="0"/>
          <w:bCs w:val="0"/>
          <w:rtl/>
        </w:rPr>
        <w:t>دعای</w:t>
      </w:r>
      <w:r w:rsidR="00437E85" w:rsidRPr="000F26FD">
        <w:rPr>
          <w:b w:val="0"/>
          <w:bCs w:val="0"/>
          <w:rtl/>
        </w:rPr>
        <w:t xml:space="preserve"> </w:t>
      </w:r>
      <w:r>
        <w:rPr>
          <w:rFonts w:hint="cs"/>
          <w:b w:val="0"/>
          <w:bCs w:val="0"/>
          <w:rtl/>
        </w:rPr>
        <w:t>رَضِیتُ ِباللهِ رَبّاً وَ بِالإسلامِ ...</w:t>
      </w:r>
    </w:p>
    <w:p w:rsidR="00F8027D" w:rsidRDefault="00F8027D" w:rsidP="00F8027D">
      <w:pPr>
        <w:spacing w:before="100" w:beforeAutospacing="1" w:after="100" w:afterAutospacing="1" w:line="276" w:lineRule="auto"/>
        <w:jc w:val="both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r w:rsidRPr="00F8027D">
        <w:rPr>
          <w:rFonts w:ascii="Tahoma" w:eastAsia="Times New Roman" w:hAnsi="Tahoma" w:cs="B Zar"/>
          <w:sz w:val="32"/>
          <w:szCs w:val="32"/>
          <w:rtl/>
          <w:lang w:bidi="fa-IR"/>
        </w:rPr>
        <w:t>شيخ كفعمى فرموده بعد از نمازها مى ‏گويى‏</w:t>
      </w:r>
    </w:p>
    <w:p w:rsidR="00F8027D" w:rsidRPr="00F8027D" w:rsidRDefault="00F8027D" w:rsidP="00F8027D">
      <w:pPr>
        <w:spacing w:before="100" w:beforeAutospacing="1" w:after="100" w:afterAutospacing="1" w:line="276" w:lineRule="auto"/>
        <w:jc w:val="both"/>
        <w:rPr>
          <w:rFonts w:ascii="Tahoma" w:eastAsia="Times New Roman" w:hAnsi="Tahoma" w:cs="B Zar"/>
          <w:sz w:val="32"/>
          <w:szCs w:val="32"/>
          <w:lang w:bidi="fa-IR"/>
        </w:rPr>
      </w:pPr>
    </w:p>
    <w:p w:rsidR="00F8027D" w:rsidRDefault="00F8027D" w:rsidP="000A126B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رَضِيتُ بِاللَّهِ رَبّاً وَ بِالْإِسْلاَمِ دِيناً وَ بِمُحَمَّدٍ صَلَّى اللَّهُ عَلَيْهِ وَ آلِهِ نَبِيّاً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F8027D" w:rsidRDefault="00F8027D" w:rsidP="000A126B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وَ بِعَلِيٍّ إِمَاماً وَ بِالْحَسَنِ وَ الْحُسَيْنِ وَ عَلِيٍّ وَ مُحَمَّدٍ وَ جَعْفَرٍ وَ مُوسَى‏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</w:p>
    <w:p w:rsidR="00F8027D" w:rsidRDefault="00F8027D" w:rsidP="000A126B">
      <w:pPr>
        <w:spacing w:before="100" w:beforeAutospacing="1" w:after="100" w:afterAutospacing="1"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وَ عَلِيٍّ وَ مُحَمَّدٍ وَ عَلِيٍّ وَ الْحَسَنِ وَ الْخَلَفِ الصَّالِحِ عَلَيْهِمُ السَّلاَمُ أَئِمَّةً وَ سَادَةً وَ قَادَةً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  <w:bookmarkStart w:id="0" w:name="_GoBack"/>
      <w:bookmarkEnd w:id="0"/>
    </w:p>
    <w:p w:rsidR="001D0305" w:rsidRDefault="00F8027D" w:rsidP="000A126B">
      <w:pPr>
        <w:spacing w:before="100" w:beforeAutospacing="1" w:after="100" w:afterAutospacing="1" w:line="276" w:lineRule="auto"/>
        <w:jc w:val="center"/>
      </w:pPr>
      <w:r w:rsidRPr="00F8027D">
        <w:rPr>
          <w:rFonts w:ascii="Neirizi" w:hAnsi="Neirizi" w:cs="Neirizi"/>
          <w:color w:val="257F27"/>
          <w:sz w:val="30"/>
          <w:szCs w:val="30"/>
          <w:rtl/>
        </w:rPr>
        <w:t>بِهِمْ أَتَوَلَّى وَ مِنْ أَعْدَائِهِمْ أَتَبَرَّأُ</w:t>
      </w:r>
      <w:r w:rsidRPr="00F8027D">
        <w:rPr>
          <w:rFonts w:ascii="Neirizi" w:hAnsi="Neirizi" w:cs="Neirizi"/>
          <w:color w:val="257F27"/>
          <w:sz w:val="30"/>
          <w:szCs w:val="30"/>
          <w:rtl/>
        </w:rPr>
        <w:br/>
      </w:r>
    </w:p>
    <w:sectPr w:rsidR="001D0305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CE7" w:rsidRDefault="002F5CE7" w:rsidP="00437E85">
      <w:r>
        <w:separator/>
      </w:r>
    </w:p>
  </w:endnote>
  <w:endnote w:type="continuationSeparator" w:id="0">
    <w:p w:rsidR="002F5CE7" w:rsidRDefault="002F5CE7" w:rsidP="0043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2C6DE09-25B8-4B49-B9B5-6775227B1A8A}"/>
    <w:embedBold r:id="rId2" w:fontKey="{37518FA6-2FAE-4F55-96AE-A4BBD5A5F0C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0792DA4-7C01-4689-B36F-46F18A29E4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C645E0-EECB-4962-9F3A-035AE5DD3543}"/>
    <w:embedBold r:id="rId5" w:fontKey="{8FEDCA5B-AE47-4425-B4AF-9C29BAECF1B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BC311EFF-1ABF-4806-A6BD-41B43732D0E7}"/>
    <w:embedBold r:id="rId7" w:fontKey="{35DD8CE7-0C29-44CD-A12D-54C86F60065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EC71E2-2363-467C-A501-1DD498487F2D}"/>
    <w:embedBold r:id="rId9" w:fontKey="{D1E9EF5C-3A53-492F-8D68-94BDF11049F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9CD158C-DB5D-4C8E-A26A-456E6149B424}"/>
    <w:embedBold r:id="rId11" w:fontKey="{316922EA-9B1F-4744-BEB9-FBE5F01B653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C9C954C0-8364-47C2-8C74-700D31FF2DB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F1712EEA-BAB7-4699-A88D-022EF91205B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256CD282-3A8B-4A9A-B384-9E51BD38A1A3}"/>
    <w:embedBold r:id="rId15" w:fontKey="{A620D874-CC4F-488F-8B66-B35AD9265B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B37EC" w:rsidRPr="00B937C1" w:rsidTr="00A809FA">
      <w:tc>
        <w:tcPr>
          <w:tcW w:w="1054" w:type="dxa"/>
        </w:tcPr>
        <w:p w:rsidR="001B37EC" w:rsidRPr="00B937C1" w:rsidRDefault="001B37EC" w:rsidP="00A809FA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sz w:val="22"/>
              <w:szCs w:val="22"/>
            </w:rPr>
            <w:fldChar w:fldCharType="begin"/>
          </w:r>
          <w:r w:rsidRPr="00B937C1">
            <w:rPr>
              <w:sz w:val="22"/>
              <w:szCs w:val="22"/>
            </w:rPr>
            <w:instrText xml:space="preserve"> PAGE   \* MERGEFORMAT </w:instrText>
          </w:r>
          <w:r w:rsidRPr="00B937C1">
            <w:rPr>
              <w:sz w:val="22"/>
              <w:szCs w:val="22"/>
            </w:rPr>
            <w:fldChar w:fldCharType="separate"/>
          </w:r>
          <w:r w:rsidR="00573327">
            <w:rPr>
              <w:noProof/>
              <w:sz w:val="22"/>
              <w:szCs w:val="22"/>
              <w:rtl/>
            </w:rPr>
            <w:t>1</w:t>
          </w:r>
          <w:r w:rsidRPr="00B937C1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1B37EC" w:rsidRPr="00B937C1" w:rsidRDefault="001B37EC" w:rsidP="00A809FA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B937C1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1B37EC" w:rsidRDefault="001B37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CE7" w:rsidRDefault="002F5CE7" w:rsidP="00437E85">
      <w:r>
        <w:separator/>
      </w:r>
    </w:p>
  </w:footnote>
  <w:footnote w:type="continuationSeparator" w:id="0">
    <w:p w:rsidR="002F5CE7" w:rsidRDefault="002F5CE7" w:rsidP="00437E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E85" w:rsidRPr="00B022A1" w:rsidRDefault="00437E85" w:rsidP="00F8027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6B80706" wp14:editId="5CF21B83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</w:t>
    </w:r>
    <w:r w:rsidRPr="00437E85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437E85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F8027D">
      <w:rPr>
        <w:rFonts w:ascii="Neirizi" w:eastAsia="Times New Roman" w:hAnsi="Neirizi" w:cs="Neirizi" w:hint="cs"/>
        <w:b/>
        <w:bCs/>
        <w:rtl/>
        <w:lang w:bidi="fa-IR"/>
      </w:rPr>
      <w:t>رضیت بالله ربا و بالاسلام ..</w:t>
    </w:r>
  </w:p>
  <w:p w:rsidR="00437E85" w:rsidRPr="00437E85" w:rsidRDefault="00437E85" w:rsidP="00437E8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85"/>
    <w:rsid w:val="000A126B"/>
    <w:rsid w:val="000F0D71"/>
    <w:rsid w:val="000F26FD"/>
    <w:rsid w:val="0017709F"/>
    <w:rsid w:val="001B37EC"/>
    <w:rsid w:val="001D0305"/>
    <w:rsid w:val="001D0AFF"/>
    <w:rsid w:val="00273DFE"/>
    <w:rsid w:val="002F5CE7"/>
    <w:rsid w:val="00333936"/>
    <w:rsid w:val="00437E85"/>
    <w:rsid w:val="00573327"/>
    <w:rsid w:val="005B70DD"/>
    <w:rsid w:val="00690A50"/>
    <w:rsid w:val="007236EC"/>
    <w:rsid w:val="007C0ADD"/>
    <w:rsid w:val="008A5630"/>
    <w:rsid w:val="008F2B74"/>
    <w:rsid w:val="00971204"/>
    <w:rsid w:val="00D90D33"/>
    <w:rsid w:val="00EE373D"/>
    <w:rsid w:val="00EF52CB"/>
    <w:rsid w:val="00F8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802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E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E8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80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27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2014-11-24T10:18:00Z</cp:lastPrinted>
  <dcterms:created xsi:type="dcterms:W3CDTF">2014-11-24T10:18:00Z</dcterms:created>
  <dcterms:modified xsi:type="dcterms:W3CDTF">2014-11-24T10:21:00Z</dcterms:modified>
</cp:coreProperties>
</file>